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64E" w:rsidRDefault="000A3623" w:rsidP="000A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A36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формах проведения вступительных испытаний и языке, на котором осуществляется сдача вступительных испытаний</w:t>
      </w:r>
    </w:p>
    <w:p w:rsidR="00031183" w:rsidRDefault="00031183" w:rsidP="000A36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A3623" w:rsidRDefault="000A3623" w:rsidP="00DE1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Вступительные испытания проводятся университетом самостоятельно в виде </w:t>
      </w:r>
      <w:r w:rsidR="00292590" w:rsidRPr="00031183">
        <w:rPr>
          <w:rFonts w:ascii="Times New Roman" w:hAnsi="Times New Roman" w:cs="Times New Roman"/>
          <w:b/>
          <w:sz w:val="28"/>
          <w:szCs w:val="28"/>
        </w:rPr>
        <w:t>очного</w:t>
      </w:r>
      <w:r w:rsidR="002925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устного собеседования по специальной дисциплине, соответствующей </w:t>
      </w:r>
      <w:r w:rsidR="00DE15F2">
        <w:rPr>
          <w:rFonts w:ascii="Times New Roman" w:hAnsi="Times New Roman" w:cs="Times New Roman"/>
          <w:sz w:val="28"/>
          <w:szCs w:val="28"/>
        </w:rPr>
        <w:t xml:space="preserve">научной специальности </w:t>
      </w:r>
      <w:r>
        <w:rPr>
          <w:rFonts w:ascii="Times New Roman" w:hAnsi="Times New Roman" w:cs="Times New Roman"/>
          <w:sz w:val="28"/>
          <w:szCs w:val="28"/>
        </w:rPr>
        <w:t>программы аспирантуры и иностранному языку (английский, немецкий, французский на выбор поступающего).</w:t>
      </w:r>
    </w:p>
    <w:p w:rsidR="000A3623" w:rsidRDefault="000A3623" w:rsidP="00DE1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3623" w:rsidRDefault="000A3623" w:rsidP="00DE1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Вступительные испытания проводятся на русском языке.</w:t>
      </w:r>
    </w:p>
    <w:p w:rsidR="00D63D8D" w:rsidRDefault="00D63D8D" w:rsidP="00DE15F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0AFD" w:rsidRPr="000A3623" w:rsidRDefault="00A80AFD" w:rsidP="00DE15F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A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вступитель</w:t>
      </w:r>
      <w:r w:rsidR="00100E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ных испытаний с использованием дистанционных технологий </w:t>
      </w:r>
      <w:r w:rsidRPr="00A80AF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только в связи с установлением особого режима работы КГМУ вследствие издания актов высших должностных лиц субъектов Российской Федерации, препятствующего осуществлению непосредственного взаимодействия поступающих и членов экзаменационной и приемной комиссии.</w:t>
      </w:r>
    </w:p>
    <w:sectPr w:rsidR="00A80AFD" w:rsidRPr="000A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1"/>
    <w:rsid w:val="00031183"/>
    <w:rsid w:val="000A3623"/>
    <w:rsid w:val="00100EED"/>
    <w:rsid w:val="00292590"/>
    <w:rsid w:val="002C7111"/>
    <w:rsid w:val="00304E1B"/>
    <w:rsid w:val="00422351"/>
    <w:rsid w:val="00581A46"/>
    <w:rsid w:val="005D664E"/>
    <w:rsid w:val="009204E2"/>
    <w:rsid w:val="00A80AFD"/>
    <w:rsid w:val="00C30CE0"/>
    <w:rsid w:val="00D63D8D"/>
    <w:rsid w:val="00DE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0A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User</cp:lastModifiedBy>
  <cp:revision>28</cp:revision>
  <cp:lastPrinted>2022-03-24T06:05:00Z</cp:lastPrinted>
  <dcterms:created xsi:type="dcterms:W3CDTF">2017-03-28T17:00:00Z</dcterms:created>
  <dcterms:modified xsi:type="dcterms:W3CDTF">2022-03-24T06:05:00Z</dcterms:modified>
</cp:coreProperties>
</file>